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/>
          <w:sz w:val="24"/>
          <w:szCs w:val="24"/>
        </w:rPr>
        <w:tag w:val="goog_rdk_0"/>
        <w:id w:val="-1218503092"/>
      </w:sdtPr>
      <w:sdtEndPr/>
      <w:sdtContent>
        <w:p w14:paraId="24539DC8" w14:textId="77777777" w:rsidR="00974D99" w:rsidRDefault="0035555A">
          <w:pPr>
            <w:jc w:val="center"/>
            <w:rPr>
              <w:rFonts w:asciiTheme="minorEastAsia" w:hAnsiTheme="minorEastAsia" w:cs="Arial Unicode MS"/>
              <w:sz w:val="24"/>
              <w:szCs w:val="24"/>
            </w:rPr>
          </w:pPr>
          <w:r w:rsidRPr="00A54AE3">
            <w:rPr>
              <w:rFonts w:asciiTheme="minorEastAsia" w:hAnsiTheme="minorEastAsia" w:cs="Arial Unicode MS"/>
              <w:sz w:val="24"/>
              <w:szCs w:val="24"/>
            </w:rPr>
            <w:t>自此以後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，</w:t>
          </w:r>
          <w:r w:rsidRPr="00A54AE3">
            <w:rPr>
              <w:rFonts w:asciiTheme="minorEastAsia" w:hAnsiTheme="minorEastAsia" w:cs="Arial Unicode MS"/>
              <w:sz w:val="24"/>
              <w:szCs w:val="24"/>
            </w:rPr>
            <w:t>我終於解開了心結</w:t>
          </w:r>
        </w:p>
        <w:p w14:paraId="00000001" w14:textId="60C72811" w:rsidR="008E7120" w:rsidRPr="00A54AE3" w:rsidRDefault="00974D99">
          <w:pPr>
            <w:jc w:val="center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 w:cs="Arial Unicode MS" w:hint="eastAsia"/>
              <w:sz w:val="24"/>
              <w:szCs w:val="24"/>
            </w:rPr>
            <w:t xml:space="preserve">                                                                                                                  </w:t>
          </w:r>
          <w:bookmarkStart w:id="0" w:name="_GoBack"/>
          <w:bookmarkEnd w:id="0"/>
          <w:r>
            <w:rPr>
              <w:rFonts w:asciiTheme="minorEastAsia" w:hAnsiTheme="minorEastAsia" w:cs="Arial Unicode MS" w:hint="eastAsia"/>
              <w:sz w:val="24"/>
              <w:szCs w:val="24"/>
            </w:rPr>
            <w:t xml:space="preserve">    </w:t>
          </w:r>
          <w:r w:rsidR="00A54AE3" w:rsidRPr="00974D99">
            <w:rPr>
              <w:rFonts w:ascii="Times New Roman" w:hAnsi="Times New Roman" w:cs="Times New Roman"/>
              <w:sz w:val="24"/>
              <w:szCs w:val="24"/>
            </w:rPr>
            <w:t xml:space="preserve"> 5M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班</w:t>
          </w:r>
          <w:r w:rsidR="00A54AE3" w:rsidRPr="00974D99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A54AE3">
            <w:rPr>
              <w:rFonts w:asciiTheme="minorEastAsia" w:hAnsiTheme="minorEastAsia" w:cs="Arial Unicode MS" w:hint="eastAsia"/>
              <w:sz w:val="24"/>
              <w:szCs w:val="24"/>
            </w:rPr>
            <w:t>胡寶兒</w:t>
          </w:r>
        </w:p>
      </w:sdtContent>
    </w:sdt>
    <w:p w14:paraId="00000002" w14:textId="77777777" w:rsidR="008E7120" w:rsidRPr="00A54AE3" w:rsidRDefault="008E7120">
      <w:pPr>
        <w:jc w:val="center"/>
        <w:rPr>
          <w:rFonts w:asciiTheme="minorEastAsia" w:hAnsiTheme="minorEastAsia"/>
          <w:sz w:val="24"/>
          <w:szCs w:val="24"/>
        </w:rPr>
      </w:pPr>
    </w:p>
    <w:p w14:paraId="00000003" w14:textId="16E0404A" w:rsidR="008E7120" w:rsidRPr="00A54AE3" w:rsidRDefault="00974D99" w:rsidP="00A54AE3">
      <w:pPr>
        <w:ind w:firstLine="7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1"/>
          <w:id w:val="-1727140352"/>
        </w:sdtPr>
        <w:sdtEndPr/>
        <w:sdtContent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我有一個心結，像攀藤於樹上的凌霄般纏繞着我，伴隨時間的流逝，內心的不安、焦躁，一切負面情緒成為了它的養分，從此越發茂密，肆意瘋長，無限蔓延，仿如神經般遍佈全身，深入骨髓。當這一條條的藤蔓交錯於一起，牢固且複雜的死結便就此誕生。</w:t>
          </w:r>
        </w:sdtContent>
      </w:sdt>
    </w:p>
    <w:p w14:paraId="00000004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p w14:paraId="00000005" w14:textId="639E7134" w:rsidR="008E7120" w:rsidRPr="00A54AE3" w:rsidRDefault="00974D99" w:rsidP="00A54AE3">
      <w:pPr>
        <w:ind w:firstLine="7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2"/>
          <w:id w:val="-746954980"/>
        </w:sdtPr>
        <w:sdtEndPr/>
        <w:sdtContent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我的一生注定與眾不同</w:t>
          </w:r>
          <w:r w:rsidR="00A54AE3">
            <w:rPr>
              <w:rFonts w:asciiTheme="minorEastAsia" w:hAnsiTheme="minorEastAsia" w:cs="Arial Unicode MS"/>
              <w:sz w:val="24"/>
              <w:szCs w:val="24"/>
            </w:rPr>
            <w:t>，在外貌至上的現代社會中，一道疤痕、一點瑕疵都是不被允許的，尤</w:t>
          </w:r>
          <w:r w:rsidR="00A54AE3">
            <w:rPr>
              <w:rFonts w:asciiTheme="minorEastAsia" w:hAnsiTheme="minorEastAsia" w:cs="Arial Unicode MS" w:hint="eastAsia"/>
              <w:sz w:val="24"/>
              <w:szCs w:val="24"/>
            </w:rPr>
            <w:t>其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女性。自小有道胎記附於臉上的我隨之擁有了標籤，「怪物」、「魔女」等字眼開始出現在我的生活。那年我十歲，弱小無助的我站在了審美舞台上被人審判，身下是無底黑洞，身上的標籤鋒湧</w:t>
          </w:r>
          <w:r w:rsidR="00A54AE3">
            <w:rPr>
              <w:rFonts w:asciiTheme="minorEastAsia" w:hAnsiTheme="minorEastAsia" w:cs="Arial Unicode MS"/>
              <w:sz w:val="24"/>
              <w:szCs w:val="24"/>
            </w:rPr>
            <w:t>而至，人們恐懼、嘲笑、袖手旁觀的百態被我一覽無遺。人們總喜歡站</w:t>
          </w:r>
          <w:r w:rsidR="00A54AE3">
            <w:rPr>
              <w:rFonts w:asciiTheme="minorEastAsia" w:hAnsiTheme="minorEastAsia" w:cs="Arial Unicode MS" w:hint="eastAsia"/>
              <w:sz w:val="24"/>
              <w:szCs w:val="24"/>
            </w:rPr>
            <w:t>在制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高點對萬物評頭論足，親手把道德撕毀，將各種箭羽刺進別人的心臟、疤痕上。</w:t>
          </w:r>
        </w:sdtContent>
      </w:sdt>
    </w:p>
    <w:p w14:paraId="00000006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p w14:paraId="00000007" w14:textId="17D91EBA" w:rsidR="008E7120" w:rsidRPr="00A54AE3" w:rsidRDefault="00974D99">
      <w:pPr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3"/>
          <w:id w:val="37177531"/>
        </w:sdtPr>
        <w:sdtEndPr/>
        <w:sdtContent>
          <w:r w:rsidR="0053017B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53017B"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變化從此刻開始，內心的芥蒂化為煙霧擴散開，籠罩着全身，成了我的保護色，而我開始厭惡身處於人群，不願社交，不安感也由然而生。偶爾望着鏡子，極致的自卑化為厭惡，開始逃避面對自我。</w:t>
          </w:r>
        </w:sdtContent>
      </w:sdt>
    </w:p>
    <w:p w14:paraId="00000008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p w14:paraId="00000009" w14:textId="4DD75CEA" w:rsidR="008E7120" w:rsidRPr="00A54AE3" w:rsidRDefault="00974D99">
      <w:pPr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4"/>
          <w:id w:val="2004155877"/>
        </w:sdtPr>
        <w:sdtEndPr/>
        <w:sdtContent>
          <w:r w:rsidR="0053017B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53017B"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或許老師注意到我的狀態，社工在課後找了我，本以為她會問我問題或者幫我聯繫家長，但她卻只說了一段話：「如果這個世界上每個人都如出一轍，外貌、容顏、體態、個性都按理想的方向發展</w:t>
          </w:r>
          <w:r w:rsidR="0053017B">
            <w:rPr>
              <w:rFonts w:asciiTheme="minorEastAsia" w:hAnsiTheme="minorEastAsia" w:cs="Arial Unicode MS" w:hint="eastAsia"/>
              <w:sz w:val="24"/>
              <w:szCs w:val="24"/>
            </w:rPr>
            <w:t>，那</w:t>
          </w:r>
          <w:r w:rsidR="0053017B">
            <w:rPr>
              <w:rFonts w:asciiTheme="minorEastAsia" w:hAnsiTheme="minorEastAsia" w:cs="Arial Unicode MS"/>
              <w:sz w:val="24"/>
              <w:szCs w:val="24"/>
            </w:rPr>
            <w:t>就太平淡無奇了</w:t>
          </w:r>
          <w:r w:rsidR="0053017B">
            <w:rPr>
              <w:rFonts w:asciiTheme="minorEastAsia" w:hAnsiTheme="minorEastAsia" w:cs="Arial Unicode MS" w:hint="eastAsia"/>
              <w:sz w:val="24"/>
              <w:szCs w:val="24"/>
            </w:rPr>
            <w:t>。</w:t>
          </w:r>
          <w:r w:rsidR="0053017B">
            <w:rPr>
              <w:rFonts w:asciiTheme="minorEastAsia" w:hAnsiTheme="minorEastAsia" w:cs="Arial Unicode MS"/>
              <w:sz w:val="24"/>
              <w:szCs w:val="24"/>
            </w:rPr>
            <w:t>正因如此，上天給予了我們不同的膚色、特徵、外表，</w:t>
          </w:r>
          <w:r w:rsidR="0053017B">
            <w:rPr>
              <w:rFonts w:asciiTheme="minorEastAsia" w:hAnsiTheme="minorEastAsia" w:cs="Arial Unicode MS" w:hint="eastAsia"/>
              <w:sz w:val="24"/>
              <w:szCs w:val="24"/>
            </w:rPr>
            <w:t>成就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了獨一無二的我們，令世界多了不一樣的色彩。而你的胎記，便是屬於你的印記，象徵着善良、獨特。」她的每次每句都觸動着我，心臟從此刻開始瘋狂跳動，這番話彷彿違背了我一直所堅持的想法，內心的藤蔓開始蠕動。</w:t>
          </w:r>
        </w:sdtContent>
      </w:sdt>
    </w:p>
    <w:p w14:paraId="0000000A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p w14:paraId="0000000B" w14:textId="1D9A01A1" w:rsidR="008E7120" w:rsidRPr="00A54AE3" w:rsidRDefault="00974D99">
      <w:pPr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5"/>
          <w:id w:val="-1623444448"/>
        </w:sdtPr>
        <w:sdtEndPr/>
        <w:sdtContent>
          <w:r w:rsidR="00A75EB6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A75EB6"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結束面談已是傍晚時分，四周並</w:t>
          </w:r>
          <w:r w:rsidR="002F4975">
            <w:rPr>
              <w:rFonts w:asciiTheme="minorEastAsia" w:hAnsiTheme="minorEastAsia" w:cs="Arial Unicode MS"/>
              <w:sz w:val="24"/>
              <w:szCs w:val="24"/>
            </w:rPr>
            <w:t>不陰暗，而是充滿了曖昧的紅暈，夕陽正準備西落，晚霞連着雲朵也一</w:t>
          </w:r>
          <w:r w:rsidR="002F4975">
            <w:rPr>
              <w:rFonts w:asciiTheme="minorEastAsia" w:hAnsiTheme="minorEastAsia" w:cs="Arial Unicode MS" w:hint="eastAsia"/>
              <w:sz w:val="24"/>
              <w:szCs w:val="24"/>
            </w:rPr>
            <w:t>併</w:t>
          </w:r>
          <w:r w:rsidR="008477D4">
            <w:rPr>
              <w:rFonts w:asciiTheme="minorEastAsia" w:hAnsiTheme="minorEastAsia" w:cs="Arial Unicode MS"/>
              <w:sz w:val="24"/>
              <w:szCs w:val="24"/>
            </w:rPr>
            <w:t>染上柔情的暖橙，溫柔</w:t>
          </w:r>
          <w:r w:rsidR="008477D4">
            <w:rPr>
              <w:rFonts w:asciiTheme="minorEastAsia" w:hAnsiTheme="minorEastAsia" w:cs="Arial Unicode MS" w:hint="eastAsia"/>
              <w:sz w:val="24"/>
              <w:szCs w:val="24"/>
            </w:rPr>
            <w:t>地</w:t>
          </w:r>
          <w:r w:rsidR="008477D4">
            <w:rPr>
              <w:rFonts w:asciiTheme="minorEastAsia" w:hAnsiTheme="minorEastAsia" w:cs="Arial Unicode MS"/>
              <w:sz w:val="24"/>
              <w:szCs w:val="24"/>
            </w:rPr>
            <w:t>把我覆蓋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，心裏糾纏已久的心結，</w:t>
          </w:r>
          <w:r w:rsidR="008477D4">
            <w:rPr>
              <w:rFonts w:asciiTheme="minorEastAsia" w:hAnsiTheme="minorEastAsia" w:cs="Arial Unicode MS" w:hint="eastAsia"/>
              <w:sz w:val="24"/>
              <w:szCs w:val="24"/>
            </w:rPr>
            <w:t>終於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得到了緩解。</w:t>
          </w:r>
        </w:sdtContent>
      </w:sdt>
    </w:p>
    <w:p w14:paraId="0000000C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sdt>
      <w:sdtPr>
        <w:rPr>
          <w:rFonts w:asciiTheme="minorEastAsia" w:hAnsiTheme="minorEastAsia"/>
          <w:sz w:val="24"/>
          <w:szCs w:val="24"/>
        </w:rPr>
        <w:tag w:val="goog_rdk_6"/>
        <w:id w:val="-159859056"/>
      </w:sdtPr>
      <w:sdtEndPr/>
      <w:sdtContent>
        <w:p w14:paraId="6B83117B" w14:textId="1844C17A" w:rsidR="008477D4" w:rsidRDefault="008477D4">
          <w:pPr>
            <w:rPr>
              <w:rFonts w:asciiTheme="minorEastAsia" w:hAnsiTheme="minorEastAsia" w:cs="Arial Unicode MS"/>
              <w:sz w:val="24"/>
              <w:szCs w:val="24"/>
            </w:rPr>
          </w:pPr>
          <w:r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回到家中，偶然看到了一個雜誌採訪，是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關於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一位擁有白蝕症的女模特兒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——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温妮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．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哈洛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的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。她</w:t>
          </w:r>
          <w:r>
            <w:rPr>
              <w:rFonts w:asciiTheme="minorEastAsia" w:hAnsiTheme="minorEastAsia" w:cs="Arial Unicode MS"/>
              <w:sz w:val="24"/>
              <w:szCs w:val="24"/>
            </w:rPr>
            <w:t>在年僅四歲時患上白蝕症，身上的皮膚像地圖似的被劃分成黑白色塊，因此遭受霸凌的她曾想過輕生，但最後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她能接納自己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，</w:t>
          </w:r>
          <w:r>
            <w:rPr>
              <w:rFonts w:asciiTheme="minorEastAsia" w:hAnsiTheme="minorEastAsia" w:cs="Arial Unicode MS" w:hint="eastAsia"/>
              <w:sz w:val="24"/>
              <w:szCs w:val="24"/>
            </w:rPr>
            <w:t>努力向上，最終</w:t>
          </w:r>
          <w:r>
            <w:rPr>
              <w:rFonts w:asciiTheme="minorEastAsia" w:hAnsiTheme="minorEastAsia" w:cs="Arial Unicode MS"/>
              <w:sz w:val="24"/>
              <w:szCs w:val="24"/>
            </w:rPr>
            <w:t>成為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知名的模特兒。</w:t>
          </w:r>
        </w:p>
        <w:p w14:paraId="0000000D" w14:textId="275E6630" w:rsidR="008E7120" w:rsidRPr="00A54AE3" w:rsidRDefault="00974D99">
          <w:pPr>
            <w:rPr>
              <w:rFonts w:asciiTheme="minorEastAsia" w:hAnsiTheme="minorEastAsia"/>
              <w:sz w:val="24"/>
              <w:szCs w:val="24"/>
            </w:rPr>
          </w:pPr>
        </w:p>
      </w:sdtContent>
    </w:sdt>
    <w:p w14:paraId="0000000E" w14:textId="42373AEF" w:rsidR="008E7120" w:rsidRPr="00A54AE3" w:rsidRDefault="00974D99">
      <w:pPr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7"/>
          <w:id w:val="-314956759"/>
        </w:sdtPr>
        <w:sdtEndPr/>
        <w:sdtContent>
          <w:r w:rsidR="008477D4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8477D4"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內心的藤蔓一節一節地斷開，被勒緊許久的心臟得到釋放，長久被重物壓着、遮蓋着的疤痕重新獲得解放，一切如釋重負。我開始接納自我，重新認識並欣賞自己，也不再畏懼別人的目光。</w:t>
          </w:r>
        </w:sdtContent>
      </w:sdt>
    </w:p>
    <w:p w14:paraId="0000000F" w14:textId="77777777" w:rsidR="008E7120" w:rsidRPr="00A54AE3" w:rsidRDefault="008E7120">
      <w:pPr>
        <w:rPr>
          <w:rFonts w:asciiTheme="minorEastAsia" w:hAnsiTheme="minorEastAsia"/>
          <w:sz w:val="24"/>
          <w:szCs w:val="24"/>
        </w:rPr>
      </w:pPr>
    </w:p>
    <w:sdt>
      <w:sdtPr>
        <w:rPr>
          <w:rFonts w:asciiTheme="minorEastAsia" w:hAnsiTheme="minorEastAsia"/>
          <w:sz w:val="24"/>
          <w:szCs w:val="24"/>
        </w:rPr>
        <w:tag w:val="goog_rdk_8"/>
        <w:id w:val="1968469928"/>
      </w:sdtPr>
      <w:sdtEndPr/>
      <w:sdtContent>
        <w:p w14:paraId="16D3291C" w14:textId="5406AFEA" w:rsidR="008477D4" w:rsidRDefault="0035555A">
          <w:pPr>
            <w:rPr>
              <w:rFonts w:asciiTheme="minorEastAsia" w:hAnsiTheme="minorEastAsia" w:cs="Arial Unicode MS"/>
              <w:sz w:val="24"/>
              <w:szCs w:val="24"/>
            </w:rPr>
          </w:pPr>
          <w:r w:rsidRPr="00A54AE3"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 w:rsidR="008477D4">
            <w:rPr>
              <w:rFonts w:asciiTheme="minorEastAsia" w:hAnsiTheme="minorEastAsia" w:cs="Arial Unicode MS"/>
              <w:sz w:val="24"/>
              <w:szCs w:val="24"/>
            </w:rPr>
            <w:tab/>
          </w:r>
          <w:r w:rsidRPr="00A54AE3">
            <w:rPr>
              <w:rFonts w:asciiTheme="minorEastAsia" w:hAnsiTheme="minorEastAsia" w:cs="Arial Unicode MS"/>
              <w:sz w:val="24"/>
              <w:szCs w:val="24"/>
            </w:rPr>
            <w:t>作家余華曾說：「生活不屬於仼何人的看法，而是屬於你自己的主觀感受。」</w:t>
          </w:r>
          <w:r w:rsidR="008477D4">
            <w:rPr>
              <w:rFonts w:asciiTheme="minorEastAsia" w:hAnsiTheme="minorEastAsia" w:cs="Arial Unicode MS" w:hint="eastAsia"/>
              <w:sz w:val="24"/>
              <w:szCs w:val="24"/>
            </w:rPr>
            <w:t>我</w:t>
          </w:r>
          <w:r w:rsidR="008477D4">
            <w:rPr>
              <w:rFonts w:asciiTheme="minorEastAsia" w:hAnsiTheme="minorEastAsia" w:cs="Arial Unicode MS"/>
              <w:sz w:val="24"/>
              <w:szCs w:val="24"/>
            </w:rPr>
            <w:t>才察覺生命中最</w:t>
          </w:r>
          <w:r w:rsidR="008477D4">
            <w:rPr>
              <w:rFonts w:asciiTheme="minorEastAsia" w:hAnsiTheme="minorEastAsia" w:cs="Arial Unicode MS" w:hint="eastAsia"/>
              <w:sz w:val="24"/>
              <w:szCs w:val="24"/>
            </w:rPr>
            <w:t>重要的人</w:t>
          </w:r>
          <w:r w:rsidRPr="00A54AE3">
            <w:rPr>
              <w:rFonts w:asciiTheme="minorEastAsia" w:hAnsiTheme="minorEastAsia" w:cs="Arial Unicode MS"/>
              <w:sz w:val="24"/>
              <w:szCs w:val="24"/>
            </w:rPr>
            <w:t>便是自己，倘若自己都不愛自己，那又會有誰來愛你呢？胎記不是缺點，而是屬於自己的印記，獨特之處。</w:t>
          </w:r>
        </w:p>
        <w:p w14:paraId="00000010" w14:textId="620C8EE7" w:rsidR="008E7120" w:rsidRPr="00A54AE3" w:rsidRDefault="00974D99">
          <w:pPr>
            <w:rPr>
              <w:rFonts w:asciiTheme="minorEastAsia" w:hAnsiTheme="minorEastAsia"/>
              <w:sz w:val="24"/>
              <w:szCs w:val="24"/>
            </w:rPr>
          </w:pPr>
        </w:p>
      </w:sdtContent>
    </w:sdt>
    <w:sdt>
      <w:sdtPr>
        <w:rPr>
          <w:rFonts w:asciiTheme="minorEastAsia" w:hAnsiTheme="minorEastAsia"/>
          <w:sz w:val="24"/>
          <w:szCs w:val="24"/>
        </w:rPr>
        <w:tag w:val="goog_rdk_9"/>
        <w:id w:val="-1322806475"/>
      </w:sdtPr>
      <w:sdtEndPr/>
      <w:sdtContent>
        <w:p w14:paraId="48ED6AAB" w14:textId="77777777" w:rsidR="004700F5" w:rsidRPr="00A54AE3" w:rsidRDefault="008477D4" w:rsidP="004700F5">
          <w:pPr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 w:cs="Arial Unicode MS"/>
              <w:sz w:val="24"/>
              <w:szCs w:val="24"/>
            </w:rPr>
            <w:t xml:space="preserve"> </w:t>
          </w:r>
          <w:r>
            <w:rPr>
              <w:rFonts w:asciiTheme="minorEastAsia" w:hAnsiTheme="minorEastAsia" w:cs="Arial Unicode MS"/>
              <w:sz w:val="24"/>
              <w:szCs w:val="24"/>
            </w:rPr>
            <w:tab/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認識自己是一條漫長的路，</w:t>
          </w:r>
          <w:r w:rsidR="004700F5">
            <w:rPr>
              <w:rFonts w:asciiTheme="minorEastAsia" w:hAnsiTheme="minorEastAsia" w:hint="eastAsia"/>
              <w:sz w:val="24"/>
              <w:szCs w:val="24"/>
            </w:rPr>
            <w:t>由</w:t>
          </w:r>
          <w:r w:rsidR="004700F5" w:rsidRPr="00A54AE3">
            <w:rPr>
              <w:rFonts w:asciiTheme="minorEastAsia" w:hAnsiTheme="minorEastAsia" w:cs="Arial Unicode MS"/>
              <w:sz w:val="24"/>
              <w:szCs w:val="24"/>
            </w:rPr>
            <w:t>自我和解到自我接納，</w:t>
          </w:r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>路途上或許會有許多波折或絆腳石，但就像時鐘一樣，兜兜轉轉還是會回到原點，中途會經歷掙扎，痛苦</w:t>
          </w:r>
          <w:r w:rsidR="004700F5">
            <w:rPr>
              <w:rFonts w:asciiTheme="minorEastAsia" w:hAnsiTheme="minorEastAsia" w:cs="Arial Unicode MS" w:hint="eastAsia"/>
              <w:sz w:val="24"/>
              <w:szCs w:val="24"/>
            </w:rPr>
            <w:t>。</w:t>
          </w:r>
          <w:sdt>
            <w:sdtPr>
              <w:rPr>
                <w:rFonts w:asciiTheme="minorEastAsia" w:hAnsiTheme="minorEastAsia"/>
                <w:sz w:val="24"/>
                <w:szCs w:val="24"/>
              </w:rPr>
              <w:tag w:val="goog_rdk_10"/>
              <w:id w:val="-1045747337"/>
            </w:sdtPr>
            <w:sdtEndPr/>
            <w:sdtContent>
              <w:r w:rsidR="004700F5" w:rsidRPr="00A54AE3">
                <w:rPr>
                  <w:rFonts w:asciiTheme="minorEastAsia" w:hAnsiTheme="minorEastAsia" w:cs="Arial Unicode MS"/>
                  <w:sz w:val="24"/>
                  <w:szCs w:val="24"/>
                </w:rPr>
                <w:t>但到最後，我還是我，只是擁有不同的心態。心結的形成源於自我感受，人生路上總會有人在旁議論紛紜，保持自我便是唯一解決方法。</w:t>
              </w:r>
            </w:sdtContent>
          </w:sdt>
        </w:p>
        <w:p w14:paraId="00000011" w14:textId="2F4A6F80" w:rsidR="008E7120" w:rsidRPr="00A54AE3" w:rsidRDefault="00974D99">
          <w:pPr>
            <w:rPr>
              <w:rFonts w:asciiTheme="minorEastAsia" w:hAnsiTheme="minorEastAsia"/>
              <w:sz w:val="24"/>
              <w:szCs w:val="24"/>
            </w:rPr>
          </w:pPr>
        </w:p>
      </w:sdtContent>
    </w:sdt>
    <w:p w14:paraId="00000015" w14:textId="77777777" w:rsidR="008E7120" w:rsidRPr="00A54AE3" w:rsidRDefault="00974D99">
      <w:pPr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tag w:val="goog_rdk_11"/>
          <w:id w:val="452056198"/>
        </w:sdtPr>
        <w:sdtEndPr/>
        <w:sdtContent>
          <w:r w:rsidR="0035555A" w:rsidRPr="00A54AE3">
            <w:rPr>
              <w:rFonts w:asciiTheme="minorEastAsia" w:hAnsiTheme="minorEastAsia" w:cs="Arial Unicode MS"/>
              <w:sz w:val="24"/>
              <w:szCs w:val="24"/>
            </w:rPr>
            <w:t xml:space="preserve"> 自此以後，我終於解開了心結。</w:t>
          </w:r>
        </w:sdtContent>
      </w:sdt>
    </w:p>
    <w:sectPr w:rsidR="008E7120" w:rsidRPr="00A54A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C7D22" w14:textId="77777777" w:rsidR="00974D99" w:rsidRDefault="00974D99" w:rsidP="00974D99">
      <w:pPr>
        <w:spacing w:line="240" w:lineRule="auto"/>
      </w:pPr>
      <w:r>
        <w:separator/>
      </w:r>
    </w:p>
  </w:endnote>
  <w:endnote w:type="continuationSeparator" w:id="0">
    <w:p w14:paraId="510C1962" w14:textId="77777777" w:rsidR="00974D99" w:rsidRDefault="00974D99" w:rsidP="00974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D1FC" w14:textId="77777777" w:rsidR="00974D99" w:rsidRDefault="00974D99" w:rsidP="00974D99">
      <w:pPr>
        <w:spacing w:line="240" w:lineRule="auto"/>
      </w:pPr>
      <w:r>
        <w:separator/>
      </w:r>
    </w:p>
  </w:footnote>
  <w:footnote w:type="continuationSeparator" w:id="0">
    <w:p w14:paraId="259F2BEC" w14:textId="77777777" w:rsidR="00974D99" w:rsidRDefault="00974D99" w:rsidP="00974D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20"/>
    <w:rsid w:val="002F4975"/>
    <w:rsid w:val="0035555A"/>
    <w:rsid w:val="004700F5"/>
    <w:rsid w:val="0053017B"/>
    <w:rsid w:val="008477D4"/>
    <w:rsid w:val="008E7120"/>
    <w:rsid w:val="00974D99"/>
    <w:rsid w:val="00A54AE3"/>
    <w:rsid w:val="00A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3F67"/>
  <w15:docId w15:val="{6A0DF266-79C1-4633-A4AB-5D584CC4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74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4D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4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D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Hm6u/p4NHD7LIhL23PqzN7DP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zgAciExVEprMWY5d3IyWEJuZ21fVW53UTJxOGh3QnE4SllCb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10</cp:revision>
  <dcterms:created xsi:type="dcterms:W3CDTF">2024-02-02T02:40:00Z</dcterms:created>
  <dcterms:modified xsi:type="dcterms:W3CDTF">2024-02-22T00:40:00Z</dcterms:modified>
</cp:coreProperties>
</file>